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99710" cy="6203315"/>
            <wp:effectExtent l="0" t="0" r="8890" b="19685"/>
            <wp:docPr id="1" name="图片 1" descr="2881705904390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81705904390_.pic"/>
                    <pic:cNvPicPr>
                      <a:picLocks noChangeAspect="1"/>
                    </pic:cNvPicPr>
                  </pic:nvPicPr>
                  <pic:blipFill>
                    <a:blip r:embed="rId4"/>
                    <a:srcRect b="45911"/>
                    <a:stretch>
                      <a:fillRect/>
                    </a:stretch>
                  </pic:blipFill>
                  <pic:spPr>
                    <a:xfrm>
                      <a:off x="0" y="0"/>
                      <a:ext cx="5299710" cy="620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F0CEF"/>
    <w:rsid w:val="73BF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2024-01-23T14:28:00Z</dcterms:created>
  <dc:creator>北宸</dc:creator>
  <cp:lastModifiedBy>北宸</cp:lastModifiedBy>
  <dcterms:modified xsi:type="dcterms:W3CDTF">2024-01-23T14:32:52Z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FB3CFBFA242BB55E9A5CAF65C5219616_41</vt:lpwstr>
  </property>
</Properties>
</file>