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64D" w:rsidRPr="00AC664D" w:rsidRDefault="00AC664D" w:rsidP="00AC664D">
      <w:r w:rsidRPr="00AC664D">
        <w:rPr>
          <w:rFonts w:hint="eastAsia"/>
        </w:rPr>
        <w:t>问：</w:t>
      </w:r>
      <w:r w:rsidRPr="00AC664D">
        <w:t>31</w:t>
      </w:r>
      <w:r w:rsidRPr="00AC664D">
        <w:t>人的会议为什么用</w:t>
      </w:r>
      <w:r w:rsidRPr="00AC664D">
        <w:t>10</w:t>
      </w:r>
      <w:r w:rsidRPr="00AC664D">
        <w:t>个小工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68"/>
        <w:gridCol w:w="4168"/>
      </w:tblGrid>
      <w:tr w:rsidR="00AC664D" w:rsidRPr="00AC664D" w:rsidTr="00AC664D">
        <w:tc>
          <w:tcPr>
            <w:tcW w:w="0" w:type="auto"/>
            <w:shd w:val="clear" w:color="auto" w:fill="auto"/>
            <w:vAlign w:val="center"/>
            <w:hideMark/>
          </w:tcPr>
          <w:p w:rsidR="00AC664D" w:rsidRPr="00AC664D" w:rsidRDefault="00AC664D" w:rsidP="00AC664D"/>
        </w:tc>
        <w:tc>
          <w:tcPr>
            <w:tcW w:w="0" w:type="auto"/>
            <w:shd w:val="clear" w:color="auto" w:fill="auto"/>
            <w:vAlign w:val="center"/>
            <w:hideMark/>
          </w:tcPr>
          <w:p w:rsidR="00AC664D" w:rsidRPr="00AC664D" w:rsidRDefault="00AC664D" w:rsidP="00AC664D"/>
        </w:tc>
      </w:tr>
    </w:tbl>
    <w:p w:rsidR="009E24FD" w:rsidRPr="00AC664D" w:rsidRDefault="00AC664D" w:rsidP="00AC664D">
      <w:r>
        <w:rPr>
          <w:rFonts w:hint="eastAsia"/>
        </w:rPr>
        <w:t>解释：</w:t>
      </w:r>
      <w:r w:rsidRPr="00AC664D">
        <w:rPr>
          <w:rFonts w:hint="eastAsia"/>
        </w:rPr>
        <w:t>因为是地接的会议，接会时对方没有告知具体人数，只告知了需要多少小工，所以立项时只按小规模的会议立项</w:t>
      </w:r>
    </w:p>
    <w:sectPr w:rsidR="009E24FD" w:rsidRPr="00AC66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24FD" w:rsidRDefault="009E24FD" w:rsidP="00AC664D">
      <w:r>
        <w:separator/>
      </w:r>
    </w:p>
  </w:endnote>
  <w:endnote w:type="continuationSeparator" w:id="1">
    <w:p w:rsidR="009E24FD" w:rsidRDefault="009E24FD" w:rsidP="00AC66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24FD" w:rsidRDefault="009E24FD" w:rsidP="00AC664D">
      <w:r>
        <w:separator/>
      </w:r>
    </w:p>
  </w:footnote>
  <w:footnote w:type="continuationSeparator" w:id="1">
    <w:p w:rsidR="009E24FD" w:rsidRDefault="009E24FD" w:rsidP="00AC66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664D"/>
    <w:rsid w:val="009E24FD"/>
    <w:rsid w:val="00AC6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66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664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C66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C66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576303">
      <w:bodyDiv w:val="1"/>
      <w:marLeft w:val="0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0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398814">
                  <w:marLeft w:val="2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83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960176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74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544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850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999999"/>
                                            <w:left w:val="single" w:sz="6" w:space="0" w:color="999999"/>
                                            <w:bottom w:val="single" w:sz="6" w:space="0" w:color="999999"/>
                                            <w:right w:val="single" w:sz="6" w:space="0" w:color="999999"/>
                                          </w:divBdr>
                                          <w:divsChild>
                                            <w:div w:id="977300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759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63</Characters>
  <Application>Microsoft Office Word</Application>
  <DocSecurity>0</DocSecurity>
  <Lines>1</Lines>
  <Paragraphs>1</Paragraphs>
  <ScaleCrop>false</ScaleCrop>
  <Company>Microsoft</Company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2018-01-22T07:31:00Z</dcterms:created>
  <dcterms:modified xsi:type="dcterms:W3CDTF">2018-01-22T07:35:00Z</dcterms:modified>
</cp:coreProperties>
</file>